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7C" w:rsidRDefault="0011297C">
      <w:r>
        <w:t>Name: ______________________________</w:t>
      </w:r>
      <w:r>
        <w:tab/>
        <w:t xml:space="preserve">      </w:t>
      </w:r>
      <w:bookmarkStart w:id="0" w:name="_GoBack"/>
      <w:bookmarkEnd w:id="0"/>
      <w:r>
        <w:t>Math 082</w:t>
      </w:r>
      <w:r>
        <w:tab/>
      </w:r>
      <w:r>
        <w:tab/>
      </w:r>
      <w:r>
        <w:tab/>
      </w:r>
      <w:r>
        <w:tab/>
        <w:t xml:space="preserve"> Homework #4</w:t>
      </w:r>
    </w:p>
    <w:p w:rsidR="0011297C" w:rsidRDefault="0011297C">
      <w:r w:rsidRPr="0011297C">
        <w:rPr>
          <w:noProof/>
        </w:rPr>
        <w:drawing>
          <wp:inline distT="0" distB="0" distL="0" distR="0">
            <wp:extent cx="5656521" cy="199046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22" cy="20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7C" w:rsidRDefault="0011297C"/>
    <w:p w:rsidR="0011297C" w:rsidRDefault="0011297C">
      <w:r w:rsidRPr="0011297C">
        <w:rPr>
          <w:noProof/>
        </w:rPr>
        <w:drawing>
          <wp:inline distT="0" distB="0" distL="0" distR="0">
            <wp:extent cx="5730949" cy="2990061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97" cy="30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7C" w:rsidRDefault="0011297C"/>
    <w:p w:rsidR="0011297C" w:rsidRDefault="0011297C">
      <w:r w:rsidRPr="0011297C">
        <w:rPr>
          <w:noProof/>
        </w:rPr>
        <w:drawing>
          <wp:inline distT="0" distB="0" distL="0" distR="0">
            <wp:extent cx="5741581" cy="1697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27" cy="17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7C"/>
    <w:rsid w:val="001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78FE"/>
  <w15:chartTrackingRefBased/>
  <w15:docId w15:val="{201D49E7-09D5-49B6-996A-7F6F5D7A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E-BESS-SMART</dc:creator>
  <cp:keywords/>
  <dc:description/>
  <cp:lastModifiedBy>E-BESS-SMART</cp:lastModifiedBy>
  <cp:revision>1</cp:revision>
  <dcterms:created xsi:type="dcterms:W3CDTF">2022-10-22T12:46:00Z</dcterms:created>
  <dcterms:modified xsi:type="dcterms:W3CDTF">2022-10-22T12:51:00Z</dcterms:modified>
</cp:coreProperties>
</file>